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F09D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2B5EB90A" w14:textId="77777777" w:rsidR="00C36889" w:rsidRPr="00295390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6BED6DCD" w14:textId="77777777" w:rsidR="00A16371" w:rsidRDefault="00A16371" w:rsidP="00C36889">
      <w:pPr>
        <w:spacing w:after="0"/>
        <w:rPr>
          <w:rFonts w:ascii="Arial" w:hAnsi="Arial" w:cs="Arial"/>
        </w:rPr>
      </w:pPr>
    </w:p>
    <w:p w14:paraId="0E9A4205" w14:textId="77777777" w:rsidR="00A16371" w:rsidRPr="000F6712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295390">
        <w:rPr>
          <w:rFonts w:ascii="Arial" w:hAnsi="Arial" w:cs="Arial"/>
          <w:lang w:val="ru-RU"/>
        </w:rPr>
        <w:t>:</w:t>
      </w:r>
      <w:r w:rsidR="000F6712">
        <w:rPr>
          <w:rFonts w:ascii="Arial" w:hAnsi="Arial" w:cs="Arial"/>
        </w:rPr>
        <w:t xml:space="preserve"> Медицинска етика и психологија</w:t>
      </w:r>
    </w:p>
    <w:p w14:paraId="4EE366B3" w14:textId="2B1ECEFD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295390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7347F1">
        <w:rPr>
          <w:rFonts w:ascii="Arial" w:hAnsi="Arial" w:cs="Arial"/>
        </w:rPr>
        <w:t>202</w:t>
      </w:r>
      <w:r w:rsidR="00B11D33">
        <w:rPr>
          <w:rFonts w:ascii="Arial" w:hAnsi="Arial" w:cs="Arial"/>
        </w:rPr>
        <w:t>3</w:t>
      </w:r>
      <w:r w:rsidR="007347F1">
        <w:rPr>
          <w:rFonts w:ascii="Arial" w:hAnsi="Arial" w:cs="Arial"/>
        </w:rPr>
        <w:t>/202</w:t>
      </w:r>
      <w:r w:rsidR="00B11D33">
        <w:rPr>
          <w:rFonts w:ascii="Arial" w:hAnsi="Arial" w:cs="Arial"/>
        </w:rPr>
        <w:t>4</w:t>
      </w:r>
    </w:p>
    <w:p w14:paraId="04E7B34D" w14:textId="6DEA7D3D" w:rsidR="00C36889" w:rsidRPr="00295390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="000F6712" w:rsidRPr="00295390">
        <w:rPr>
          <w:rFonts w:ascii="Arial" w:hAnsi="Arial" w:cs="Arial"/>
          <w:lang w:val="ru-RU"/>
        </w:rPr>
        <w:t xml:space="preserve">: </w:t>
      </w:r>
      <w:r w:rsidR="005A2826">
        <w:rPr>
          <w:rFonts w:ascii="Arial" w:hAnsi="Arial" w:cs="Arial"/>
        </w:rPr>
        <w:t>завршен</w:t>
      </w:r>
      <w:r w:rsidR="008413AE">
        <w:rPr>
          <w:rFonts w:ascii="Arial" w:hAnsi="Arial" w:cs="Arial"/>
        </w:rPr>
        <w:t xml:space="preserve"> </w:t>
      </w:r>
      <w:proofErr w:type="spellStart"/>
      <w:r w:rsidR="000F6712" w:rsidRPr="00295390">
        <w:rPr>
          <w:rFonts w:ascii="Arial" w:hAnsi="Arial" w:cs="Arial"/>
          <w:lang w:val="ru-RU"/>
        </w:rPr>
        <w:t>колоквиум</w:t>
      </w:r>
      <w:proofErr w:type="spellEnd"/>
    </w:p>
    <w:p w14:paraId="47D65562" w14:textId="77777777" w:rsidR="00C36889" w:rsidRPr="000F6712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295390">
        <w:rPr>
          <w:rFonts w:ascii="Arial" w:hAnsi="Arial" w:cs="Arial"/>
          <w:lang w:val="ru-RU"/>
        </w:rPr>
        <w:t xml:space="preserve">: </w:t>
      </w:r>
      <w:r w:rsidR="000F6712">
        <w:rPr>
          <w:rFonts w:ascii="Arial" w:hAnsi="Arial" w:cs="Arial"/>
        </w:rPr>
        <w:t>доктор по дентална медицина</w:t>
      </w:r>
    </w:p>
    <w:p w14:paraId="0496643A" w14:textId="08C7DE21" w:rsidR="00444D6A" w:rsidRPr="000F6712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="0037596F">
        <w:rPr>
          <w:rFonts w:ascii="Arial" w:hAnsi="Arial" w:cs="Arial"/>
        </w:rPr>
        <w:t xml:space="preserve">: </w:t>
      </w:r>
      <w:r w:rsidR="00B11D33">
        <w:rPr>
          <w:rFonts w:ascii="Arial" w:hAnsi="Arial" w:cs="Arial"/>
        </w:rPr>
        <w:t>2</w:t>
      </w:r>
      <w:r w:rsidR="00F51F0E">
        <w:rPr>
          <w:rFonts w:ascii="Arial" w:hAnsi="Arial" w:cs="Arial"/>
        </w:rPr>
        <w:t>3</w:t>
      </w:r>
      <w:r w:rsidR="00720686">
        <w:rPr>
          <w:rFonts w:ascii="Arial" w:hAnsi="Arial" w:cs="Arial"/>
        </w:rPr>
        <w:t>.0</w:t>
      </w:r>
      <w:r w:rsidR="00B11D33">
        <w:rPr>
          <w:rFonts w:ascii="Arial" w:hAnsi="Arial" w:cs="Arial"/>
        </w:rPr>
        <w:t>9</w:t>
      </w:r>
      <w:r w:rsidR="00720686">
        <w:rPr>
          <w:rFonts w:ascii="Arial" w:hAnsi="Arial" w:cs="Arial"/>
        </w:rPr>
        <w:t>.202</w:t>
      </w:r>
      <w:r w:rsidR="00B11D33">
        <w:rPr>
          <w:rFonts w:ascii="Arial" w:hAnsi="Arial" w:cs="Arial"/>
        </w:rPr>
        <w:t>4</w:t>
      </w:r>
    </w:p>
    <w:p w14:paraId="188FAD76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236DCA63" w14:textId="77777777" w:rsidTr="00444D6A">
        <w:trPr>
          <w:jc w:val="center"/>
        </w:trPr>
        <w:tc>
          <w:tcPr>
            <w:tcW w:w="1413" w:type="dxa"/>
          </w:tcPr>
          <w:p w14:paraId="5AFE37AC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65AA96FA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5C6ED85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28200E" w14:paraId="2B1B1A65" w14:textId="77777777" w:rsidTr="00444D6A">
        <w:trPr>
          <w:jc w:val="center"/>
        </w:trPr>
        <w:tc>
          <w:tcPr>
            <w:tcW w:w="1413" w:type="dxa"/>
          </w:tcPr>
          <w:p w14:paraId="45F9F076" w14:textId="77777777" w:rsidR="0028200E" w:rsidRDefault="0028200E" w:rsidP="00444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08AB70F" w14:textId="1A8474B9" w:rsidR="0028200E" w:rsidRPr="00295390" w:rsidRDefault="0028200E" w:rsidP="00444D6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049D8C46" w14:textId="2421D17A" w:rsidR="0028200E" w:rsidRPr="00295390" w:rsidRDefault="0028200E" w:rsidP="00444D6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6889" w14:paraId="2DB29E86" w14:textId="77777777" w:rsidTr="00444D6A">
        <w:trPr>
          <w:jc w:val="center"/>
        </w:trPr>
        <w:tc>
          <w:tcPr>
            <w:tcW w:w="1413" w:type="dxa"/>
          </w:tcPr>
          <w:p w14:paraId="49D05AAD" w14:textId="77777777" w:rsidR="00C36889" w:rsidRPr="000F6712" w:rsidRDefault="000F671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14:paraId="59336B59" w14:textId="7C058FC2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7223</w:t>
            </w:r>
          </w:p>
        </w:tc>
        <w:tc>
          <w:tcPr>
            <w:tcW w:w="3117" w:type="dxa"/>
          </w:tcPr>
          <w:p w14:paraId="24AA20A2" w14:textId="63A15AD1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36889" w14:paraId="12EB35F1" w14:textId="77777777" w:rsidTr="00444D6A">
        <w:trPr>
          <w:jc w:val="center"/>
        </w:trPr>
        <w:tc>
          <w:tcPr>
            <w:tcW w:w="1413" w:type="dxa"/>
          </w:tcPr>
          <w:p w14:paraId="387852F2" w14:textId="77777777" w:rsidR="00C36889" w:rsidRPr="00D673D9" w:rsidRDefault="00D673D9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14:paraId="7B12E6B3" w14:textId="4ECC527E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7307</w:t>
            </w:r>
          </w:p>
        </w:tc>
        <w:tc>
          <w:tcPr>
            <w:tcW w:w="3117" w:type="dxa"/>
          </w:tcPr>
          <w:p w14:paraId="1F296A99" w14:textId="119A1BBE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C36889" w14:paraId="051AF7EF" w14:textId="77777777" w:rsidTr="00444D6A">
        <w:trPr>
          <w:jc w:val="center"/>
        </w:trPr>
        <w:tc>
          <w:tcPr>
            <w:tcW w:w="1413" w:type="dxa"/>
          </w:tcPr>
          <w:p w14:paraId="64812787" w14:textId="77777777" w:rsidR="00C36889" w:rsidRPr="00D673D9" w:rsidRDefault="00D673D9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14:paraId="49D66319" w14:textId="02F22D40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7293</w:t>
            </w:r>
          </w:p>
        </w:tc>
        <w:tc>
          <w:tcPr>
            <w:tcW w:w="3117" w:type="dxa"/>
          </w:tcPr>
          <w:p w14:paraId="40A495FE" w14:textId="723C89FB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C36889" w14:paraId="362C8DC8" w14:textId="77777777" w:rsidTr="00444D6A">
        <w:trPr>
          <w:jc w:val="center"/>
        </w:trPr>
        <w:tc>
          <w:tcPr>
            <w:tcW w:w="1413" w:type="dxa"/>
          </w:tcPr>
          <w:p w14:paraId="76A64A50" w14:textId="77777777" w:rsidR="00C36889" w:rsidRPr="00821417" w:rsidRDefault="00821417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</w:tcPr>
          <w:p w14:paraId="647DCBA2" w14:textId="420C4A57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7379</w:t>
            </w:r>
          </w:p>
        </w:tc>
        <w:tc>
          <w:tcPr>
            <w:tcW w:w="3117" w:type="dxa"/>
          </w:tcPr>
          <w:p w14:paraId="48F9E755" w14:textId="6C51FCAF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C36889" w14:paraId="4102B066" w14:textId="77777777" w:rsidTr="00444D6A">
        <w:trPr>
          <w:jc w:val="center"/>
        </w:trPr>
        <w:tc>
          <w:tcPr>
            <w:tcW w:w="1413" w:type="dxa"/>
          </w:tcPr>
          <w:p w14:paraId="66480CB1" w14:textId="77777777" w:rsidR="00C36889" w:rsidRPr="00821417" w:rsidRDefault="00821417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</w:tcPr>
          <w:p w14:paraId="751BD6BD" w14:textId="4AB13B1D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7342</w:t>
            </w:r>
          </w:p>
        </w:tc>
        <w:tc>
          <w:tcPr>
            <w:tcW w:w="3117" w:type="dxa"/>
          </w:tcPr>
          <w:p w14:paraId="4809F4D7" w14:textId="021D7ECC" w:rsidR="00C36889" w:rsidRPr="0037596F" w:rsidRDefault="00B11D33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36889" w14:paraId="4780F61D" w14:textId="77777777" w:rsidTr="00444D6A">
        <w:trPr>
          <w:jc w:val="center"/>
        </w:trPr>
        <w:tc>
          <w:tcPr>
            <w:tcW w:w="1413" w:type="dxa"/>
          </w:tcPr>
          <w:p w14:paraId="1F362029" w14:textId="5CA239C3" w:rsidR="00C36889" w:rsidRPr="00536494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A7C75F8" w14:textId="795A164D" w:rsidR="00C36889" w:rsidRPr="0037596F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3C6AA53" w14:textId="4FA7F475" w:rsidR="00C36889" w:rsidRPr="0037596F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C36889" w14:paraId="2BCCA352" w14:textId="77777777" w:rsidTr="00444D6A">
        <w:trPr>
          <w:jc w:val="center"/>
        </w:trPr>
        <w:tc>
          <w:tcPr>
            <w:tcW w:w="1413" w:type="dxa"/>
          </w:tcPr>
          <w:p w14:paraId="396E86B6" w14:textId="568EC282" w:rsidR="00C36889" w:rsidRPr="00426D75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032B53A" w14:textId="48709AC1" w:rsidR="00C36889" w:rsidRPr="0037596F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5F6C5B" w14:textId="10167419" w:rsidR="00C36889" w:rsidRPr="0037596F" w:rsidRDefault="00C36889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1B623A" w14:paraId="6BA98233" w14:textId="77777777" w:rsidTr="00444D6A">
        <w:trPr>
          <w:jc w:val="center"/>
        </w:trPr>
        <w:tc>
          <w:tcPr>
            <w:tcW w:w="1413" w:type="dxa"/>
          </w:tcPr>
          <w:p w14:paraId="64A24678" w14:textId="3DC8D8CF" w:rsidR="001B623A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07666F3" w14:textId="147A8008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584DB3" w14:textId="22EDB662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1B623A" w14:paraId="4BCD6B14" w14:textId="77777777" w:rsidTr="00444D6A">
        <w:trPr>
          <w:jc w:val="center"/>
        </w:trPr>
        <w:tc>
          <w:tcPr>
            <w:tcW w:w="1413" w:type="dxa"/>
          </w:tcPr>
          <w:p w14:paraId="60F4C4E1" w14:textId="5D324009" w:rsidR="001B623A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931CA60" w14:textId="0561DF1D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62D8828" w14:textId="3A8E6FC0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1B623A" w14:paraId="0097EDCA" w14:textId="77777777" w:rsidTr="00444D6A">
        <w:trPr>
          <w:jc w:val="center"/>
        </w:trPr>
        <w:tc>
          <w:tcPr>
            <w:tcW w:w="1413" w:type="dxa"/>
          </w:tcPr>
          <w:p w14:paraId="2291C48B" w14:textId="6BCF7401" w:rsidR="001B623A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D2DE003" w14:textId="51FAF4DC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3F7B2EC" w14:textId="16B8FE28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1B623A" w14:paraId="3CAF2A7A" w14:textId="77777777" w:rsidTr="00444D6A">
        <w:trPr>
          <w:jc w:val="center"/>
        </w:trPr>
        <w:tc>
          <w:tcPr>
            <w:tcW w:w="1413" w:type="dxa"/>
          </w:tcPr>
          <w:p w14:paraId="5F8A2124" w14:textId="4636D8A9" w:rsidR="001B623A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1265C36" w14:textId="78EB6108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7AC6BC4" w14:textId="23907BD5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1B623A" w14:paraId="0B625174" w14:textId="77777777" w:rsidTr="00444D6A">
        <w:trPr>
          <w:jc w:val="center"/>
        </w:trPr>
        <w:tc>
          <w:tcPr>
            <w:tcW w:w="1413" w:type="dxa"/>
          </w:tcPr>
          <w:p w14:paraId="26FD4FDB" w14:textId="4122AF93" w:rsidR="001B623A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EED4D9D" w14:textId="22DE40FC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0C75DB2" w14:textId="78F67B1F" w:rsidR="001B623A" w:rsidRPr="0037596F" w:rsidRDefault="001B623A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FB3A4F" w14:paraId="463BF34C" w14:textId="77777777" w:rsidTr="00444D6A">
        <w:trPr>
          <w:jc w:val="center"/>
        </w:trPr>
        <w:tc>
          <w:tcPr>
            <w:tcW w:w="1413" w:type="dxa"/>
          </w:tcPr>
          <w:p w14:paraId="3ED31700" w14:textId="6AB66E9F" w:rsidR="00FB3A4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3261FDC" w14:textId="4624B91D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8A111FE" w14:textId="7D5BCF18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FB3A4F" w14:paraId="6E7DB5FE" w14:textId="77777777" w:rsidTr="00444D6A">
        <w:trPr>
          <w:jc w:val="center"/>
        </w:trPr>
        <w:tc>
          <w:tcPr>
            <w:tcW w:w="1413" w:type="dxa"/>
          </w:tcPr>
          <w:p w14:paraId="04F18307" w14:textId="73BEA9E4" w:rsidR="00FB3A4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03C63E8" w14:textId="3550129D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D1963E" w14:textId="09DE6EDF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FB3A4F" w14:paraId="5BF5B24D" w14:textId="77777777" w:rsidTr="00444D6A">
        <w:trPr>
          <w:jc w:val="center"/>
        </w:trPr>
        <w:tc>
          <w:tcPr>
            <w:tcW w:w="1413" w:type="dxa"/>
          </w:tcPr>
          <w:p w14:paraId="67BBB992" w14:textId="748891C0" w:rsidR="00FB3A4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7CB1040" w14:textId="463794C0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43B248B" w14:textId="5BE6F450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FB3A4F" w14:paraId="107767E4" w14:textId="77777777" w:rsidTr="00444D6A">
        <w:trPr>
          <w:jc w:val="center"/>
        </w:trPr>
        <w:tc>
          <w:tcPr>
            <w:tcW w:w="1413" w:type="dxa"/>
          </w:tcPr>
          <w:p w14:paraId="7BC60A96" w14:textId="364C71C1" w:rsidR="00FB3A4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7911BCB" w14:textId="3F5E4B86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E42BF7" w14:textId="5D5274F9" w:rsidR="00FB3A4F" w:rsidRPr="0037596F" w:rsidRDefault="00FB3A4F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676EED" w14:paraId="0AD78E0E" w14:textId="77777777" w:rsidTr="00444D6A">
        <w:trPr>
          <w:jc w:val="center"/>
        </w:trPr>
        <w:tc>
          <w:tcPr>
            <w:tcW w:w="1413" w:type="dxa"/>
          </w:tcPr>
          <w:p w14:paraId="4FD96267" w14:textId="2DB4CE75" w:rsidR="00676EED" w:rsidRDefault="00676EED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1A0FBAF" w14:textId="2D34D498" w:rsidR="00676EED" w:rsidRPr="0037596F" w:rsidRDefault="00676EED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7E4427C" w14:textId="1F843012" w:rsidR="00676EED" w:rsidRPr="0037596F" w:rsidRDefault="00676EED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C958AF" w14:paraId="5631DC3F" w14:textId="77777777" w:rsidTr="00444D6A">
        <w:trPr>
          <w:jc w:val="center"/>
        </w:trPr>
        <w:tc>
          <w:tcPr>
            <w:tcW w:w="1413" w:type="dxa"/>
          </w:tcPr>
          <w:p w14:paraId="0A715E12" w14:textId="0C613413" w:rsidR="00C958AF" w:rsidRDefault="00C958A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A3287BF" w14:textId="6813AE17" w:rsidR="00C958AF" w:rsidRPr="00A53068" w:rsidRDefault="00C958AF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F8E6E7F" w14:textId="5ECC8B95" w:rsidR="00C958AF" w:rsidRPr="00A53068" w:rsidRDefault="00C958AF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A53068" w14:paraId="44B9F5ED" w14:textId="77777777" w:rsidTr="00444D6A">
        <w:trPr>
          <w:jc w:val="center"/>
        </w:trPr>
        <w:tc>
          <w:tcPr>
            <w:tcW w:w="1413" w:type="dxa"/>
          </w:tcPr>
          <w:p w14:paraId="3828A278" w14:textId="08178104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9EDA1CD" w14:textId="6F22A7F3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C64DE88" w14:textId="560A95D3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</w:tr>
      <w:tr w:rsidR="00A53068" w14:paraId="5E23A3D9" w14:textId="77777777" w:rsidTr="00444D6A">
        <w:trPr>
          <w:jc w:val="center"/>
        </w:trPr>
        <w:tc>
          <w:tcPr>
            <w:tcW w:w="1413" w:type="dxa"/>
          </w:tcPr>
          <w:p w14:paraId="19E102FA" w14:textId="08BD2E34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83BF11B" w14:textId="4168EBC7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E9D932A" w14:textId="1F920F7D" w:rsidR="00A53068" w:rsidRDefault="00A53068" w:rsidP="00BB75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9335AA" w14:textId="77777777" w:rsidR="00295390" w:rsidRDefault="00295390" w:rsidP="00C36889">
      <w:pPr>
        <w:spacing w:after="0"/>
        <w:rPr>
          <w:rFonts w:ascii="Arial" w:hAnsi="Arial" w:cs="Arial"/>
        </w:rPr>
      </w:pPr>
    </w:p>
    <w:p w14:paraId="15DAFF02" w14:textId="77777777" w:rsidR="001D44B1" w:rsidRDefault="001D44B1" w:rsidP="00C36889">
      <w:pPr>
        <w:spacing w:after="0"/>
        <w:rPr>
          <w:rFonts w:ascii="Arial" w:hAnsi="Arial" w:cs="Arial"/>
        </w:rPr>
      </w:pPr>
    </w:p>
    <w:p w14:paraId="0D75A24E" w14:textId="77777777" w:rsidR="001D44B1" w:rsidRDefault="001D44B1" w:rsidP="00C36889">
      <w:pPr>
        <w:spacing w:after="0"/>
        <w:rPr>
          <w:rFonts w:ascii="Arial" w:hAnsi="Arial" w:cs="Arial"/>
        </w:rPr>
      </w:pPr>
    </w:p>
    <w:p w14:paraId="74E0551D" w14:textId="77777777" w:rsidR="001D44B1" w:rsidRDefault="001D44B1" w:rsidP="00C36889">
      <w:pPr>
        <w:spacing w:after="0"/>
        <w:rPr>
          <w:rFonts w:ascii="Arial" w:hAnsi="Arial" w:cs="Arial"/>
        </w:rPr>
      </w:pPr>
    </w:p>
    <w:p w14:paraId="2841680D" w14:textId="03013F99" w:rsidR="00C36889" w:rsidRDefault="00FF1098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Тесто</w:t>
      </w:r>
      <w:r w:rsidR="002456F2">
        <w:rPr>
          <w:rFonts w:ascii="Arial" w:hAnsi="Arial" w:cs="Arial"/>
        </w:rPr>
        <w:t xml:space="preserve">т носи вкупно: </w:t>
      </w:r>
      <w:r w:rsidR="001D44B1">
        <w:rPr>
          <w:rFonts w:ascii="Arial" w:hAnsi="Arial" w:cs="Arial"/>
        </w:rPr>
        <w:t>65</w:t>
      </w:r>
      <w:r w:rsidR="00C36889"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 w:rsidR="00246CFF">
        <w:rPr>
          <w:rFonts w:ascii="Arial" w:hAnsi="Arial" w:cs="Arial"/>
        </w:rPr>
        <w:t xml:space="preserve"> </w:t>
      </w:r>
      <w:r w:rsidR="00C36889">
        <w:rPr>
          <w:rFonts w:ascii="Arial" w:hAnsi="Arial" w:cs="Arial"/>
        </w:rPr>
        <w:t>.</w:t>
      </w:r>
    </w:p>
    <w:p w14:paraId="7041929C" w14:textId="094186AE" w:rsidR="00C36889" w:rsidRPr="00295390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2456F2">
        <w:rPr>
          <w:rFonts w:ascii="Arial" w:hAnsi="Arial" w:cs="Arial"/>
        </w:rPr>
        <w:t xml:space="preserve">: </w:t>
      </w:r>
      <w:r w:rsidR="001D44B1">
        <w:rPr>
          <w:rFonts w:ascii="Arial" w:hAnsi="Arial" w:cs="Arial"/>
          <w:lang w:val="ru-RU"/>
        </w:rPr>
        <w:t>39</w:t>
      </w:r>
      <w:r w:rsidR="00AC311A">
        <w:rPr>
          <w:rFonts w:ascii="Arial" w:hAnsi="Arial" w:cs="Arial"/>
        </w:rPr>
        <w:t xml:space="preserve"> </w:t>
      </w:r>
      <w:r w:rsidR="00DD46DC">
        <w:rPr>
          <w:rFonts w:ascii="Arial" w:hAnsi="Arial" w:cs="Arial"/>
        </w:rPr>
        <w:t>поен</w:t>
      </w:r>
      <w:r w:rsidR="00295390">
        <w:rPr>
          <w:rFonts w:ascii="Arial" w:hAnsi="Arial" w:cs="Arial"/>
          <w:lang w:val="en-US"/>
        </w:rPr>
        <w:t>a</w:t>
      </w:r>
      <w:r w:rsidR="00444D6A" w:rsidRPr="00295390">
        <w:rPr>
          <w:rFonts w:ascii="Arial" w:hAnsi="Arial" w:cs="Arial"/>
          <w:lang w:val="ru-RU"/>
        </w:rPr>
        <w:t>.</w:t>
      </w:r>
    </w:p>
    <w:p w14:paraId="1EA26D59" w14:textId="77777777" w:rsidR="00C36889" w:rsidRPr="00295390" w:rsidRDefault="00C36889" w:rsidP="00C36889">
      <w:pPr>
        <w:spacing w:after="0"/>
        <w:rPr>
          <w:rFonts w:ascii="Arial" w:hAnsi="Arial" w:cs="Arial"/>
          <w:lang w:val="ru-RU"/>
        </w:rPr>
      </w:pPr>
    </w:p>
    <w:p w14:paraId="5849C0C7" w14:textId="5C613E9E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8836C5">
        <w:rPr>
          <w:rFonts w:ascii="Arial" w:hAnsi="Arial" w:cs="Arial"/>
        </w:rPr>
        <w:t xml:space="preserve">: </w:t>
      </w:r>
      <w:r w:rsidR="00961E9A">
        <w:rPr>
          <w:rFonts w:ascii="Arial" w:hAnsi="Arial" w:cs="Arial"/>
        </w:rPr>
        <w:t xml:space="preserve">На </w:t>
      </w:r>
      <w:r w:rsidR="00FB0CA8">
        <w:rPr>
          <w:rFonts w:ascii="Arial" w:hAnsi="Arial" w:cs="Arial"/>
        </w:rPr>
        <w:t>25</w:t>
      </w:r>
      <w:r w:rsidR="00720686">
        <w:rPr>
          <w:rFonts w:ascii="Arial" w:hAnsi="Arial" w:cs="Arial"/>
        </w:rPr>
        <w:t>.0</w:t>
      </w:r>
      <w:r w:rsidR="00FB0CA8">
        <w:rPr>
          <w:rFonts w:ascii="Arial" w:hAnsi="Arial" w:cs="Arial"/>
        </w:rPr>
        <w:t>9</w:t>
      </w:r>
      <w:r w:rsidR="00720686">
        <w:rPr>
          <w:rFonts w:ascii="Arial" w:hAnsi="Arial" w:cs="Arial"/>
        </w:rPr>
        <w:t>.202</w:t>
      </w:r>
      <w:r w:rsidR="00FB0CA8">
        <w:rPr>
          <w:rFonts w:ascii="Arial" w:hAnsi="Arial" w:cs="Arial"/>
        </w:rPr>
        <w:t>4</w:t>
      </w:r>
      <w:r w:rsidR="002057CC">
        <w:rPr>
          <w:rFonts w:ascii="Arial" w:hAnsi="Arial" w:cs="Arial"/>
        </w:rPr>
        <w:t xml:space="preserve"> год. </w:t>
      </w:r>
      <w:r w:rsidR="001D44B1">
        <w:rPr>
          <w:rFonts w:ascii="Arial" w:hAnsi="Arial" w:cs="Arial"/>
        </w:rPr>
        <w:t>(</w:t>
      </w:r>
      <w:r w:rsidR="00FB0CA8">
        <w:rPr>
          <w:rFonts w:ascii="Arial" w:hAnsi="Arial" w:cs="Arial"/>
        </w:rPr>
        <w:t>среда</w:t>
      </w:r>
      <w:r w:rsidR="00DD46DC">
        <w:rPr>
          <w:rFonts w:ascii="Arial" w:hAnsi="Arial" w:cs="Arial"/>
        </w:rPr>
        <w:t xml:space="preserve">) во </w:t>
      </w:r>
      <w:r w:rsidR="00FB0CA8">
        <w:rPr>
          <w:rFonts w:ascii="Arial" w:hAnsi="Arial" w:cs="Arial"/>
        </w:rPr>
        <w:t>8</w:t>
      </w:r>
      <w:r w:rsidR="00DD46DC">
        <w:rPr>
          <w:rFonts w:ascii="Arial" w:hAnsi="Arial" w:cs="Arial"/>
        </w:rPr>
        <w:t>:0</w:t>
      </w:r>
      <w:r w:rsidR="002057CC">
        <w:rPr>
          <w:rFonts w:ascii="Arial" w:hAnsi="Arial" w:cs="Arial"/>
        </w:rPr>
        <w:t>0</w:t>
      </w:r>
      <w:r w:rsidR="00BB75AC">
        <w:rPr>
          <w:rFonts w:ascii="Arial" w:hAnsi="Arial" w:cs="Arial"/>
        </w:rPr>
        <w:t xml:space="preserve"> часот</w:t>
      </w:r>
    </w:p>
    <w:p w14:paraId="392D7880" w14:textId="77777777" w:rsidR="00720686" w:rsidRDefault="00720686" w:rsidP="00C36889">
      <w:pPr>
        <w:spacing w:after="0"/>
        <w:rPr>
          <w:rFonts w:ascii="Arial" w:hAnsi="Arial" w:cs="Arial"/>
        </w:rPr>
      </w:pPr>
    </w:p>
    <w:p w14:paraId="2074ABD8" w14:textId="22A7570A" w:rsidR="00720686" w:rsidRDefault="00720686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Усмениот </w:t>
      </w:r>
      <w:r w:rsidR="001D44B1">
        <w:rPr>
          <w:rFonts w:ascii="Arial" w:hAnsi="Arial" w:cs="Arial"/>
        </w:rPr>
        <w:t xml:space="preserve">дел од испитот ќе се одржи на </w:t>
      </w:r>
      <w:r w:rsidR="00FB0CA8">
        <w:rPr>
          <w:rFonts w:ascii="Arial" w:hAnsi="Arial" w:cs="Arial"/>
        </w:rPr>
        <w:t>25</w:t>
      </w:r>
      <w:r>
        <w:rPr>
          <w:rFonts w:ascii="Arial" w:hAnsi="Arial" w:cs="Arial"/>
        </w:rPr>
        <w:t>.0</w:t>
      </w:r>
      <w:r w:rsidR="00FB0CA8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FB0CA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год. во </w:t>
      </w:r>
      <w:r w:rsidR="00511B23">
        <w:rPr>
          <w:rFonts w:ascii="Arial" w:hAnsi="Arial" w:cs="Arial"/>
        </w:rPr>
        <w:t>9</w:t>
      </w:r>
      <w:r>
        <w:rPr>
          <w:rFonts w:ascii="Arial" w:hAnsi="Arial" w:cs="Arial"/>
        </w:rPr>
        <w:t>:</w:t>
      </w:r>
      <w:r w:rsidR="00FB0CA8">
        <w:rPr>
          <w:rFonts w:ascii="Arial" w:hAnsi="Arial" w:cs="Arial"/>
        </w:rPr>
        <w:t>0</w:t>
      </w:r>
      <w:r>
        <w:rPr>
          <w:rFonts w:ascii="Arial" w:hAnsi="Arial" w:cs="Arial"/>
        </w:rPr>
        <w:t>0 часот</w:t>
      </w:r>
    </w:p>
    <w:p w14:paraId="20757D25" w14:textId="77777777" w:rsidR="00337CB4" w:rsidRDefault="00337CB4" w:rsidP="00C36889">
      <w:pPr>
        <w:spacing w:after="0"/>
        <w:rPr>
          <w:rFonts w:ascii="Arial" w:hAnsi="Arial" w:cs="Arial"/>
        </w:rPr>
      </w:pPr>
    </w:p>
    <w:p w14:paraId="564EA8AA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22A972C0" w14:textId="77777777" w:rsidR="00444D6A" w:rsidRPr="00444D6A" w:rsidRDefault="00BB75AC" w:rsidP="00867EE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Јулијана Николовска</w:t>
      </w: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23328" w14:textId="77777777" w:rsidR="005D3062" w:rsidRDefault="005D3062" w:rsidP="00C36889">
      <w:pPr>
        <w:spacing w:after="0" w:line="240" w:lineRule="auto"/>
      </w:pPr>
      <w:r>
        <w:separator/>
      </w:r>
    </w:p>
  </w:endnote>
  <w:endnote w:type="continuationSeparator" w:id="0">
    <w:p w14:paraId="1BCD5C4F" w14:textId="77777777" w:rsidR="005D3062" w:rsidRDefault="005D3062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E398" w14:textId="77777777" w:rsidR="005D3062" w:rsidRDefault="005D3062" w:rsidP="00C36889">
      <w:pPr>
        <w:spacing w:after="0" w:line="240" w:lineRule="auto"/>
      </w:pPr>
      <w:r>
        <w:separator/>
      </w:r>
    </w:p>
  </w:footnote>
  <w:footnote w:type="continuationSeparator" w:id="0">
    <w:p w14:paraId="466318E6" w14:textId="77777777" w:rsidR="005D3062" w:rsidRDefault="005D3062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40"/>
    <w:rsid w:val="00024034"/>
    <w:rsid w:val="0003069C"/>
    <w:rsid w:val="00041A89"/>
    <w:rsid w:val="00056B22"/>
    <w:rsid w:val="00056F31"/>
    <w:rsid w:val="000933D0"/>
    <w:rsid w:val="000933F7"/>
    <w:rsid w:val="000D6FA1"/>
    <w:rsid w:val="000E7B98"/>
    <w:rsid w:val="000F6712"/>
    <w:rsid w:val="00124B42"/>
    <w:rsid w:val="0014459B"/>
    <w:rsid w:val="0019641D"/>
    <w:rsid w:val="00196C19"/>
    <w:rsid w:val="001B623A"/>
    <w:rsid w:val="001C727A"/>
    <w:rsid w:val="001D44B1"/>
    <w:rsid w:val="001D4E45"/>
    <w:rsid w:val="002010A8"/>
    <w:rsid w:val="002036A0"/>
    <w:rsid w:val="00205413"/>
    <w:rsid w:val="002057CC"/>
    <w:rsid w:val="002374F2"/>
    <w:rsid w:val="002456F2"/>
    <w:rsid w:val="00246CFF"/>
    <w:rsid w:val="002664FC"/>
    <w:rsid w:val="00270C47"/>
    <w:rsid w:val="002716BA"/>
    <w:rsid w:val="0028200E"/>
    <w:rsid w:val="00295390"/>
    <w:rsid w:val="002A2D72"/>
    <w:rsid w:val="002B458B"/>
    <w:rsid w:val="002C14C3"/>
    <w:rsid w:val="002D2091"/>
    <w:rsid w:val="003049E1"/>
    <w:rsid w:val="00337883"/>
    <w:rsid w:val="00337CB4"/>
    <w:rsid w:val="00351AFC"/>
    <w:rsid w:val="00357A00"/>
    <w:rsid w:val="00371924"/>
    <w:rsid w:val="0037596F"/>
    <w:rsid w:val="00375D3F"/>
    <w:rsid w:val="003A1E1D"/>
    <w:rsid w:val="003B0C4F"/>
    <w:rsid w:val="003B4665"/>
    <w:rsid w:val="00414A07"/>
    <w:rsid w:val="00416FAA"/>
    <w:rsid w:val="00422DD8"/>
    <w:rsid w:val="00426D75"/>
    <w:rsid w:val="00432B73"/>
    <w:rsid w:val="0043582D"/>
    <w:rsid w:val="00444D6A"/>
    <w:rsid w:val="004A7CBA"/>
    <w:rsid w:val="004C2EAE"/>
    <w:rsid w:val="004D0050"/>
    <w:rsid w:val="004D23A8"/>
    <w:rsid w:val="004F1FEE"/>
    <w:rsid w:val="00511B23"/>
    <w:rsid w:val="00524F9E"/>
    <w:rsid w:val="005326B3"/>
    <w:rsid w:val="00536494"/>
    <w:rsid w:val="00542A54"/>
    <w:rsid w:val="00547DC2"/>
    <w:rsid w:val="00563382"/>
    <w:rsid w:val="00582DFE"/>
    <w:rsid w:val="00583291"/>
    <w:rsid w:val="00591C76"/>
    <w:rsid w:val="005A2826"/>
    <w:rsid w:val="005A2CB3"/>
    <w:rsid w:val="005D3062"/>
    <w:rsid w:val="005E0D36"/>
    <w:rsid w:val="005F26C6"/>
    <w:rsid w:val="005F5CAF"/>
    <w:rsid w:val="005F6FAB"/>
    <w:rsid w:val="00630B93"/>
    <w:rsid w:val="0063276D"/>
    <w:rsid w:val="006416E6"/>
    <w:rsid w:val="00655C40"/>
    <w:rsid w:val="00676EED"/>
    <w:rsid w:val="00677A94"/>
    <w:rsid w:val="00690F55"/>
    <w:rsid w:val="0069740C"/>
    <w:rsid w:val="006A3EB0"/>
    <w:rsid w:val="006A5197"/>
    <w:rsid w:val="006B436C"/>
    <w:rsid w:val="006B648F"/>
    <w:rsid w:val="006D0BDB"/>
    <w:rsid w:val="006D20A9"/>
    <w:rsid w:val="006E4DB5"/>
    <w:rsid w:val="006F18BD"/>
    <w:rsid w:val="006F5B51"/>
    <w:rsid w:val="00702773"/>
    <w:rsid w:val="00713FFC"/>
    <w:rsid w:val="00720686"/>
    <w:rsid w:val="00721856"/>
    <w:rsid w:val="007347F1"/>
    <w:rsid w:val="007423F7"/>
    <w:rsid w:val="007715B2"/>
    <w:rsid w:val="007A72EB"/>
    <w:rsid w:val="007E4EF7"/>
    <w:rsid w:val="007F79A4"/>
    <w:rsid w:val="00801369"/>
    <w:rsid w:val="0080195B"/>
    <w:rsid w:val="00821417"/>
    <w:rsid w:val="008413AE"/>
    <w:rsid w:val="00841D7F"/>
    <w:rsid w:val="0085188D"/>
    <w:rsid w:val="00867EE1"/>
    <w:rsid w:val="0088238E"/>
    <w:rsid w:val="008836C5"/>
    <w:rsid w:val="008A19A4"/>
    <w:rsid w:val="008A5501"/>
    <w:rsid w:val="008B3F61"/>
    <w:rsid w:val="008C0FAC"/>
    <w:rsid w:val="008D5A59"/>
    <w:rsid w:val="008F0685"/>
    <w:rsid w:val="008F28B4"/>
    <w:rsid w:val="0090181B"/>
    <w:rsid w:val="009133E1"/>
    <w:rsid w:val="00921A06"/>
    <w:rsid w:val="0092382E"/>
    <w:rsid w:val="00925DC6"/>
    <w:rsid w:val="00961E9A"/>
    <w:rsid w:val="009700FA"/>
    <w:rsid w:val="00983E5D"/>
    <w:rsid w:val="009E5087"/>
    <w:rsid w:val="00A0231C"/>
    <w:rsid w:val="00A16371"/>
    <w:rsid w:val="00A36C2C"/>
    <w:rsid w:val="00A53068"/>
    <w:rsid w:val="00A55211"/>
    <w:rsid w:val="00A730BA"/>
    <w:rsid w:val="00A7782A"/>
    <w:rsid w:val="00A93D80"/>
    <w:rsid w:val="00AA3222"/>
    <w:rsid w:val="00AB411F"/>
    <w:rsid w:val="00AB4E02"/>
    <w:rsid w:val="00AC311A"/>
    <w:rsid w:val="00AD5EFA"/>
    <w:rsid w:val="00AE2A96"/>
    <w:rsid w:val="00AF138C"/>
    <w:rsid w:val="00B039F0"/>
    <w:rsid w:val="00B10372"/>
    <w:rsid w:val="00B11D33"/>
    <w:rsid w:val="00B12C6A"/>
    <w:rsid w:val="00B36D2B"/>
    <w:rsid w:val="00B47CA0"/>
    <w:rsid w:val="00B51F59"/>
    <w:rsid w:val="00B6512B"/>
    <w:rsid w:val="00B73303"/>
    <w:rsid w:val="00B75397"/>
    <w:rsid w:val="00B943CC"/>
    <w:rsid w:val="00BA220E"/>
    <w:rsid w:val="00BA53B9"/>
    <w:rsid w:val="00BB3C38"/>
    <w:rsid w:val="00BB75AC"/>
    <w:rsid w:val="00BC0C59"/>
    <w:rsid w:val="00BE2C6E"/>
    <w:rsid w:val="00C143EE"/>
    <w:rsid w:val="00C36889"/>
    <w:rsid w:val="00C37699"/>
    <w:rsid w:val="00C515E2"/>
    <w:rsid w:val="00C67ECF"/>
    <w:rsid w:val="00C958AF"/>
    <w:rsid w:val="00CC533D"/>
    <w:rsid w:val="00D21981"/>
    <w:rsid w:val="00D26DD0"/>
    <w:rsid w:val="00D30340"/>
    <w:rsid w:val="00D32814"/>
    <w:rsid w:val="00D41E0E"/>
    <w:rsid w:val="00D47F92"/>
    <w:rsid w:val="00D673D9"/>
    <w:rsid w:val="00DB2691"/>
    <w:rsid w:val="00DD46DC"/>
    <w:rsid w:val="00DF7C85"/>
    <w:rsid w:val="00E01A03"/>
    <w:rsid w:val="00E05DFA"/>
    <w:rsid w:val="00E07538"/>
    <w:rsid w:val="00E429AD"/>
    <w:rsid w:val="00E45781"/>
    <w:rsid w:val="00E47CC5"/>
    <w:rsid w:val="00E560EE"/>
    <w:rsid w:val="00E716ED"/>
    <w:rsid w:val="00EC5590"/>
    <w:rsid w:val="00EE1927"/>
    <w:rsid w:val="00EF3C4E"/>
    <w:rsid w:val="00EF441B"/>
    <w:rsid w:val="00F2489D"/>
    <w:rsid w:val="00F24A3B"/>
    <w:rsid w:val="00F27793"/>
    <w:rsid w:val="00F51F0E"/>
    <w:rsid w:val="00F74B07"/>
    <w:rsid w:val="00F92A61"/>
    <w:rsid w:val="00FB0CA8"/>
    <w:rsid w:val="00FB3A4F"/>
    <w:rsid w:val="00FC5B94"/>
    <w:rsid w:val="00FC674D"/>
    <w:rsid w:val="00FD04EF"/>
    <w:rsid w:val="00FE5FC2"/>
    <w:rsid w:val="00FE75A4"/>
    <w:rsid w:val="00FF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4280"/>
  <w15:docId w15:val="{6C32879A-CF9A-49C3-AD11-B9A7EF4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29A7A8A71B141A5ADDB906F81EB0B" ma:contentTypeVersion="2" ma:contentTypeDescription="Create a new document." ma:contentTypeScope="" ma:versionID="8435f5981bea877c7a0240610b08408b">
  <xsd:schema xmlns:xsd="http://www.w3.org/2001/XMLSchema" xmlns:xs="http://www.w3.org/2001/XMLSchema" xmlns:p="http://schemas.microsoft.com/office/2006/metadata/properties" xmlns:ns2="deaca7df-2973-4c89-b2c5-aba88b01610b" targetNamespace="http://schemas.microsoft.com/office/2006/metadata/properties" ma:root="true" ma:fieldsID="7527701ed317d0c4a7356271b81abb75" ns2:_="">
    <xsd:import namespace="deaca7df-2973-4c89-b2c5-aba88b016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a7df-2973-4c89-b2c5-aba88b016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FC812-3B37-4EE2-9E94-576451340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320DC-73DE-4C7C-8876-8F5AF906A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a7df-2973-4c89-b2c5-aba88b016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E9686-35C5-48F7-982E-532406CD9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BC673-55B9-4297-BF30-60346A9B3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Julijana Nikolovska</cp:lastModifiedBy>
  <cp:revision>69</cp:revision>
  <dcterms:created xsi:type="dcterms:W3CDTF">2019-03-14T11:12:00Z</dcterms:created>
  <dcterms:modified xsi:type="dcterms:W3CDTF">2024-09-23T10:45:00Z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0x01010068629A7A8A71B141A5ADDB906F81EB0B</vt:lpwstr>
  </property>
</Properties>
</file>