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90"/>
        <w:tblW w:w="1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447"/>
        <w:gridCol w:w="2446"/>
        <w:gridCol w:w="2576"/>
        <w:gridCol w:w="2454"/>
        <w:gridCol w:w="2477"/>
      </w:tblGrid>
      <w:tr w:rsidR="001A4E29" w:rsidRPr="00B80AD4" w14:paraId="5A36730D" w14:textId="77777777" w:rsidTr="00ED5F60">
        <w:trPr>
          <w:trHeight w:val="263"/>
        </w:trPr>
        <w:tc>
          <w:tcPr>
            <w:tcW w:w="1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281" w14:textId="0C4F3AB9" w:rsidR="001A4E29" w:rsidRPr="00B80AD4" w:rsidRDefault="00992053" w:rsidP="00ED5F6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D4">
              <w:rPr>
                <w:rFonts w:ascii="Times New Roman" w:hAnsi="Times New Roman"/>
                <w:b/>
                <w:lang w:val="mk-MK"/>
              </w:rPr>
              <w:t>Трета година ССС</w:t>
            </w:r>
          </w:p>
        </w:tc>
      </w:tr>
      <w:tr w:rsidR="001A4E29" w:rsidRPr="00B80AD4" w14:paraId="329277B6" w14:textId="77777777" w:rsidTr="00ED5F60">
        <w:trPr>
          <w:trHeight w:val="24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FA9" w14:textId="77777777" w:rsidR="001A4E29" w:rsidRPr="00B80AD4" w:rsidRDefault="001A4E29" w:rsidP="00ED5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37D" w14:textId="77777777" w:rsidR="001A4E29" w:rsidRPr="00B80AD4" w:rsidRDefault="001A4E29" w:rsidP="00ED5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E3C" w14:textId="77777777" w:rsidR="001A4E29" w:rsidRPr="00B80AD4" w:rsidRDefault="001A4E29" w:rsidP="00ED5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15F5" w14:textId="77777777" w:rsidR="001A4E29" w:rsidRPr="00B80AD4" w:rsidRDefault="001A4E29" w:rsidP="00ED5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0C1" w14:textId="77777777" w:rsidR="001A4E29" w:rsidRPr="00B80AD4" w:rsidRDefault="001A4E29" w:rsidP="00ED5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368" w14:textId="77777777" w:rsidR="001A4E29" w:rsidRPr="00B80AD4" w:rsidRDefault="001A4E29" w:rsidP="00ED5F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511AB9" w:rsidRPr="00511AB9" w14:paraId="7BD7F4A6" w14:textId="77777777" w:rsidTr="00ED5F60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D2C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8-9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B0D" w14:textId="77777777" w:rsidR="00511AB9" w:rsidRDefault="00511AB9" w:rsidP="00ED5F6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Фиксна стоматолошка протетика</w:t>
            </w:r>
          </w:p>
          <w:p w14:paraId="06163B86" w14:textId="77777777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 група</w:t>
            </w:r>
          </w:p>
          <w:p w14:paraId="0B28527A" w14:textId="0969FB58" w:rsidR="00511AB9" w:rsidRPr="00B80AD4" w:rsidRDefault="00511AB9" w:rsidP="00ED5F60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9B9" w14:textId="03F2062B" w:rsidR="00511AB9" w:rsidRDefault="00511AB9" w:rsidP="00ED5F6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Дентална патологија </w:t>
            </w:r>
          </w:p>
          <w:p w14:paraId="3258E4A1" w14:textId="22BF85F6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 група</w:t>
            </w:r>
          </w:p>
          <w:p w14:paraId="24F0BC5B" w14:textId="009D7A59" w:rsidR="00511AB9" w:rsidRPr="00B80AD4" w:rsidRDefault="00511AB9" w:rsidP="00ED5F60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514" w14:textId="1A9238E7" w:rsidR="00511AB9" w:rsidRPr="00B80AD4" w:rsidRDefault="00511AB9" w:rsidP="00ED5F6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F0A" w14:textId="21F2BF4A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DC1" w14:textId="524DE735" w:rsidR="00511AB9" w:rsidRPr="00511AB9" w:rsidRDefault="00511AB9" w:rsidP="00ED5F60">
            <w:pPr>
              <w:pStyle w:val="NoSpacing"/>
              <w:rPr>
                <w:rFonts w:ascii="Times New Roman" w:hAnsi="Times New Roman"/>
                <w:vertAlign w:val="superscript"/>
                <w:lang w:val="ru-RU"/>
              </w:rPr>
            </w:pPr>
          </w:p>
        </w:tc>
      </w:tr>
      <w:tr w:rsidR="00511AB9" w:rsidRPr="00511AB9" w14:paraId="7013B8FE" w14:textId="77777777" w:rsidTr="00ED5F60">
        <w:trPr>
          <w:trHeight w:val="104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B5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9-10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CEC" w14:textId="77777777" w:rsidR="00511AB9" w:rsidRDefault="00511AB9" w:rsidP="00ED5F60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80AD4">
              <w:rPr>
                <w:rFonts w:ascii="Times New Roman" w:hAnsi="Times New Roman"/>
                <w:lang w:val="ru-RU"/>
              </w:rPr>
              <w:t>Физикална</w:t>
            </w:r>
            <w:proofErr w:type="spellEnd"/>
            <w:r w:rsidRPr="00B80AD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80AD4">
              <w:rPr>
                <w:rFonts w:ascii="Times New Roman" w:hAnsi="Times New Roman"/>
                <w:lang w:val="ru-RU"/>
              </w:rPr>
              <w:t>терапија</w:t>
            </w:r>
            <w:proofErr w:type="spellEnd"/>
            <w:r w:rsidRPr="00B80AD4">
              <w:rPr>
                <w:rFonts w:ascii="Times New Roman" w:hAnsi="Times New Roman"/>
                <w:lang w:val="ru-RU"/>
              </w:rPr>
              <w:t xml:space="preserve"> во </w:t>
            </w:r>
            <w:proofErr w:type="spellStart"/>
            <w:r w:rsidRPr="00B80AD4">
              <w:rPr>
                <w:rFonts w:ascii="Times New Roman" w:hAnsi="Times New Roman"/>
                <w:lang w:val="ru-RU"/>
              </w:rPr>
              <w:t>стоматологија</w:t>
            </w:r>
            <w:proofErr w:type="spellEnd"/>
          </w:p>
          <w:p w14:paraId="41E03B40" w14:textId="77777777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 група</w:t>
            </w:r>
          </w:p>
          <w:p w14:paraId="4F033EE7" w14:textId="41C800DB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599" w14:textId="77777777" w:rsidR="00511AB9" w:rsidRDefault="00511AB9" w:rsidP="00ED5F6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Детска стоматологија</w:t>
            </w:r>
          </w:p>
          <w:p w14:paraId="15567848" w14:textId="77777777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1 група</w:t>
            </w:r>
          </w:p>
          <w:p w14:paraId="4A910F11" w14:textId="5BEF2FF1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F46" w14:textId="769DB382" w:rsidR="00511AB9" w:rsidRPr="00B80AD4" w:rsidRDefault="00511AB9" w:rsidP="00ED5F6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F3A" w14:textId="78A14329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E52" w14:textId="11ABB7BF" w:rsidR="00511AB9" w:rsidRPr="00511AB9" w:rsidRDefault="00511AB9" w:rsidP="00ED5F60">
            <w:pPr>
              <w:pStyle w:val="NoSpacing"/>
              <w:rPr>
                <w:rFonts w:ascii="Times New Roman" w:hAnsi="Times New Roman"/>
                <w:vertAlign w:val="superscript"/>
                <w:lang w:val="ru-RU"/>
              </w:rPr>
            </w:pPr>
          </w:p>
        </w:tc>
      </w:tr>
      <w:tr w:rsidR="00511AB9" w:rsidRPr="00B80AD4" w14:paraId="28B071B0" w14:textId="77777777" w:rsidTr="00ED5F60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3DF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10-11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58E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6BB" w14:textId="10D86D02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E38" w14:textId="6826E92A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5D3" w14:textId="124C441F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6AF" w14:textId="03B4C58D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11AB9" w:rsidRPr="00B80AD4" w14:paraId="5C275F1F" w14:textId="77777777" w:rsidTr="00ED5F60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391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11-12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5C0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9CD" w14:textId="59DAA14B" w:rsidR="00511AB9" w:rsidRPr="00B80AD4" w:rsidRDefault="00511AB9" w:rsidP="00ED5F60">
            <w:pPr>
              <w:pStyle w:val="NoSpacing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29E" w14:textId="37CBD3FD" w:rsidR="00511AB9" w:rsidRPr="00B80AD4" w:rsidRDefault="00511AB9" w:rsidP="00ED5F60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F0F" w14:textId="12DE138F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F70" w14:textId="490B5750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11AB9" w:rsidRPr="00B80AD4" w14:paraId="5AE43135" w14:textId="77777777" w:rsidTr="00ED5F60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61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12-13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18F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2C2" w14:textId="76688695" w:rsidR="00511AB9" w:rsidRPr="00B80AD4" w:rsidRDefault="00511AB9" w:rsidP="00ED5F60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754" w14:textId="219061AF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5BE" w14:textId="3F653380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4A7" w14:textId="53216E8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11AB9" w:rsidRPr="00B80AD4" w14:paraId="71180906" w14:textId="77777777" w:rsidTr="00ED5F60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696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13-14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C1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4B" w14:textId="7925B9B3" w:rsidR="00511AB9" w:rsidRPr="00B80AD4" w:rsidRDefault="00511AB9" w:rsidP="00ED5F60">
            <w:pPr>
              <w:pStyle w:val="NoSpacing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68B" w14:textId="3B004912" w:rsidR="00511AB9" w:rsidRPr="00B80AD4" w:rsidRDefault="00511AB9" w:rsidP="00ED5F6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33C" w14:textId="28758B12" w:rsidR="00511AB9" w:rsidRPr="00B80AD4" w:rsidRDefault="00511AB9" w:rsidP="00ED5F6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C3E" w14:textId="449A2269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11AB9" w:rsidRPr="00511AB9" w14:paraId="049F3A0F" w14:textId="77777777" w:rsidTr="00ED5F60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55A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14-15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65F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AD5" w14:textId="2300081A" w:rsidR="00511AB9" w:rsidRPr="00B80AD4" w:rsidRDefault="00511AB9" w:rsidP="00ED5F60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2CA" w14:textId="150010DB" w:rsidR="00511AB9" w:rsidRPr="00511AB9" w:rsidRDefault="00511AB9" w:rsidP="00ED5F6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16C" w14:textId="222E9710" w:rsidR="00511AB9" w:rsidRPr="00511AB9" w:rsidRDefault="00511AB9" w:rsidP="00ED5F6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7C2" w14:textId="0792B044" w:rsidR="00511AB9" w:rsidRPr="00511AB9" w:rsidRDefault="00511AB9" w:rsidP="00ED5F6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  <w:tr w:rsidR="00511AB9" w:rsidRPr="00511AB9" w14:paraId="1DAC76AA" w14:textId="77777777" w:rsidTr="00ED5F60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6FC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15-16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1D4" w14:textId="77777777" w:rsidR="00511AB9" w:rsidRPr="00B80AD4" w:rsidRDefault="00511AB9" w:rsidP="00ED5F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44B" w14:textId="5A87D649" w:rsidR="00511AB9" w:rsidRPr="00B80AD4" w:rsidRDefault="00511AB9" w:rsidP="00ED5F60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685" w14:textId="3E9368D1" w:rsidR="00511AB9" w:rsidRPr="00511AB9" w:rsidRDefault="00511AB9" w:rsidP="00ED5F60">
            <w:pPr>
              <w:pStyle w:val="NoSpacing"/>
              <w:rPr>
                <w:rFonts w:ascii="Times New Roman" w:hAnsi="Times New Roman"/>
                <w:vertAlign w:val="superscript"/>
                <w:lang w:val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48E" w14:textId="7065FE53" w:rsidR="00511AB9" w:rsidRPr="00511AB9" w:rsidRDefault="00511AB9" w:rsidP="00ED5F6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3D2" w14:textId="41A0DFC3" w:rsidR="00511AB9" w:rsidRPr="00511AB9" w:rsidRDefault="00511AB9" w:rsidP="00ED5F60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</w:tr>
    </w:tbl>
    <w:p w14:paraId="22845098" w14:textId="77777777" w:rsidR="00ED5F60" w:rsidRDefault="003E2AC0" w:rsidP="00ED5F60">
      <w:pPr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B80AD4">
        <w:rPr>
          <w:rFonts w:ascii="Times New Roman" w:hAnsi="Times New Roman"/>
          <w:b/>
          <w:bCs/>
          <w:lang w:val="mk-MK"/>
        </w:rPr>
        <w:tab/>
      </w:r>
      <w:r w:rsidRPr="00B80AD4">
        <w:rPr>
          <w:rFonts w:ascii="Times New Roman" w:hAnsi="Times New Roman"/>
          <w:b/>
          <w:bCs/>
          <w:lang w:val="mk-MK"/>
        </w:rPr>
        <w:tab/>
      </w:r>
      <w:proofErr w:type="spellStart"/>
      <w:r w:rsidR="00ED5F60">
        <w:rPr>
          <w:rFonts w:ascii="Times New Roman" w:hAnsi="Times New Roman"/>
          <w:b/>
          <w:bCs/>
          <w:lang w:val="ru-RU"/>
        </w:rPr>
        <w:t>Распоред</w:t>
      </w:r>
      <w:proofErr w:type="spellEnd"/>
      <w:r w:rsidR="00ED5F60">
        <w:rPr>
          <w:rFonts w:ascii="Times New Roman" w:hAnsi="Times New Roman"/>
          <w:b/>
          <w:bCs/>
          <w:lang w:val="ru-RU"/>
        </w:rPr>
        <w:t xml:space="preserve"> за </w:t>
      </w:r>
      <w:proofErr w:type="spellStart"/>
      <w:r w:rsidR="00ED5F60">
        <w:rPr>
          <w:rFonts w:ascii="Times New Roman" w:hAnsi="Times New Roman"/>
          <w:b/>
          <w:bCs/>
          <w:lang w:val="ru-RU"/>
        </w:rPr>
        <w:t>вежби</w:t>
      </w:r>
      <w:proofErr w:type="spellEnd"/>
    </w:p>
    <w:p w14:paraId="26E3ADE3" w14:textId="77777777" w:rsidR="00D122F8" w:rsidRPr="00ED5F60" w:rsidRDefault="00D122F8" w:rsidP="00587A2E">
      <w:pPr>
        <w:rPr>
          <w:rFonts w:ascii="Times New Roman" w:hAnsi="Times New Roman"/>
          <w:lang w:val="ru-RU"/>
        </w:rPr>
      </w:pPr>
    </w:p>
    <w:p w14:paraId="0373F02E" w14:textId="77777777" w:rsidR="00ED5F60" w:rsidRDefault="00ED5F60" w:rsidP="00ED5F60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НАПОМЕНА:</w:t>
      </w:r>
    </w:p>
    <w:p w14:paraId="11D1B815" w14:textId="77777777" w:rsidR="00ED5F60" w:rsidRPr="0094672D" w:rsidRDefault="00ED5F60" w:rsidP="00ED5F6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</w:t>
      </w:r>
      <w:proofErr w:type="spellStart"/>
      <w:r>
        <w:rPr>
          <w:rFonts w:ascii="Times New Roman" w:hAnsi="Times New Roman"/>
          <w:lang w:val="ru-RU"/>
        </w:rPr>
        <w:t>одредување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просторија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вежби</w:t>
      </w:r>
      <w:proofErr w:type="spellEnd"/>
      <w:r>
        <w:rPr>
          <w:rFonts w:ascii="Times New Roman" w:hAnsi="Times New Roman"/>
          <w:lang w:val="ru-RU"/>
        </w:rPr>
        <w:t xml:space="preserve">, за </w:t>
      </w:r>
      <w:proofErr w:type="spellStart"/>
      <w:r>
        <w:rPr>
          <w:rFonts w:ascii="Times New Roman" w:hAnsi="Times New Roman"/>
          <w:lang w:val="ru-RU"/>
        </w:rPr>
        <w:t>евентуална</w:t>
      </w:r>
      <w:proofErr w:type="spellEnd"/>
      <w:r>
        <w:rPr>
          <w:rFonts w:ascii="Times New Roman" w:hAnsi="Times New Roman"/>
          <w:lang w:val="ru-RU"/>
        </w:rPr>
        <w:t xml:space="preserve"> промена на </w:t>
      </w:r>
      <w:proofErr w:type="spellStart"/>
      <w:r>
        <w:rPr>
          <w:rFonts w:ascii="Times New Roman" w:hAnsi="Times New Roman"/>
          <w:lang w:val="ru-RU"/>
        </w:rPr>
        <w:t>термините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вежби</w:t>
      </w:r>
      <w:proofErr w:type="spellEnd"/>
      <w:r>
        <w:rPr>
          <w:rFonts w:ascii="Times New Roman" w:hAnsi="Times New Roman"/>
          <w:lang w:val="ru-RU"/>
        </w:rPr>
        <w:t xml:space="preserve"> и предметен наставник, </w:t>
      </w:r>
      <w:proofErr w:type="spellStart"/>
      <w:r>
        <w:rPr>
          <w:rFonts w:ascii="Times New Roman" w:hAnsi="Times New Roman"/>
          <w:lang w:val="ru-RU"/>
        </w:rPr>
        <w:t>Координаторот</w:t>
      </w:r>
      <w:proofErr w:type="spellEnd"/>
      <w:r>
        <w:rPr>
          <w:rFonts w:ascii="Times New Roman" w:hAnsi="Times New Roman"/>
          <w:lang w:val="ru-RU"/>
        </w:rPr>
        <w:t xml:space="preserve"> студент да се обрати </w:t>
      </w:r>
      <w:proofErr w:type="spellStart"/>
      <w:r>
        <w:rPr>
          <w:rFonts w:ascii="Times New Roman" w:hAnsi="Times New Roman"/>
          <w:lang w:val="ru-RU"/>
        </w:rPr>
        <w:t>кај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Координаторите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професори</w:t>
      </w:r>
      <w:proofErr w:type="spellEnd"/>
      <w:r>
        <w:rPr>
          <w:rFonts w:ascii="Times New Roman" w:hAnsi="Times New Roman"/>
          <w:lang w:val="ru-RU"/>
        </w:rPr>
        <w:t xml:space="preserve"> по </w:t>
      </w:r>
      <w:proofErr w:type="spellStart"/>
      <w:r>
        <w:rPr>
          <w:rFonts w:ascii="Times New Roman" w:hAnsi="Times New Roman"/>
          <w:lang w:val="ru-RU"/>
        </w:rPr>
        <w:t>соодветниот</w:t>
      </w:r>
      <w:proofErr w:type="spellEnd"/>
      <w:r>
        <w:rPr>
          <w:rFonts w:ascii="Times New Roman" w:hAnsi="Times New Roman"/>
          <w:lang w:val="ru-RU"/>
        </w:rPr>
        <w:t xml:space="preserve"> предмет. </w:t>
      </w:r>
      <w:proofErr w:type="spellStart"/>
      <w:r>
        <w:rPr>
          <w:rFonts w:ascii="Times New Roman" w:hAnsi="Times New Roman"/>
          <w:lang w:val="ru-RU"/>
        </w:rPr>
        <w:t>Табелите</w:t>
      </w:r>
      <w:proofErr w:type="spellEnd"/>
      <w:r>
        <w:rPr>
          <w:rFonts w:ascii="Times New Roman" w:hAnsi="Times New Roman"/>
          <w:lang w:val="ru-RU"/>
        </w:rPr>
        <w:t xml:space="preserve"> со </w:t>
      </w:r>
      <w:proofErr w:type="spellStart"/>
      <w:r>
        <w:rPr>
          <w:rFonts w:ascii="Times New Roman" w:hAnsi="Times New Roman"/>
          <w:lang w:val="ru-RU"/>
        </w:rPr>
        <w:t>координатори</w:t>
      </w:r>
      <w:proofErr w:type="spellEnd"/>
      <w:r>
        <w:rPr>
          <w:rFonts w:ascii="Times New Roman" w:hAnsi="Times New Roman"/>
          <w:lang w:val="ru-RU"/>
        </w:rPr>
        <w:t xml:space="preserve"> по </w:t>
      </w:r>
      <w:proofErr w:type="spellStart"/>
      <w:r>
        <w:rPr>
          <w:rFonts w:ascii="Times New Roman" w:hAnsi="Times New Roman"/>
          <w:lang w:val="ru-RU"/>
        </w:rPr>
        <w:t>години</w:t>
      </w:r>
      <w:proofErr w:type="spellEnd"/>
      <w:r>
        <w:rPr>
          <w:rFonts w:ascii="Times New Roman" w:hAnsi="Times New Roman"/>
          <w:lang w:val="ru-RU"/>
        </w:rPr>
        <w:t xml:space="preserve"> се </w:t>
      </w:r>
      <w:proofErr w:type="spellStart"/>
      <w:r>
        <w:rPr>
          <w:rFonts w:ascii="Times New Roman" w:hAnsi="Times New Roman"/>
          <w:lang w:val="ru-RU"/>
        </w:rPr>
        <w:t>истакнати</w:t>
      </w:r>
      <w:proofErr w:type="spellEnd"/>
      <w:r>
        <w:rPr>
          <w:rFonts w:ascii="Times New Roman" w:hAnsi="Times New Roman"/>
          <w:lang w:val="ru-RU"/>
        </w:rPr>
        <w:t xml:space="preserve"> на веб </w:t>
      </w:r>
      <w:proofErr w:type="spellStart"/>
      <w:r>
        <w:rPr>
          <w:rFonts w:ascii="Times New Roman" w:hAnsi="Times New Roman"/>
          <w:lang w:val="ru-RU"/>
        </w:rPr>
        <w:t>страницата</w:t>
      </w:r>
      <w:proofErr w:type="spellEnd"/>
      <w:r>
        <w:rPr>
          <w:rFonts w:ascii="Times New Roman" w:hAnsi="Times New Roman"/>
          <w:lang w:val="ru-RU"/>
        </w:rPr>
        <w:t xml:space="preserve"> на </w:t>
      </w:r>
      <w:proofErr w:type="spellStart"/>
      <w:r>
        <w:rPr>
          <w:rFonts w:ascii="Times New Roman" w:hAnsi="Times New Roman"/>
          <w:lang w:val="ru-RU"/>
        </w:rPr>
        <w:t>факултетот</w:t>
      </w:r>
      <w:proofErr w:type="spellEnd"/>
    </w:p>
    <w:p w14:paraId="5D0B9ECD" w14:textId="51517376" w:rsidR="00B80AD4" w:rsidRPr="00ED5F60" w:rsidRDefault="00B80AD4">
      <w:pPr>
        <w:rPr>
          <w:rFonts w:ascii="Times New Roman" w:hAnsi="Times New Roman"/>
          <w:lang w:val="ru-RU"/>
        </w:rPr>
      </w:pPr>
    </w:p>
    <w:sectPr w:rsidR="00B80AD4" w:rsidRPr="00ED5F60" w:rsidSect="001A4E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89"/>
    <w:rsid w:val="00030028"/>
    <w:rsid w:val="000D227F"/>
    <w:rsid w:val="000E0F7E"/>
    <w:rsid w:val="00145AB1"/>
    <w:rsid w:val="0015624D"/>
    <w:rsid w:val="001A4E29"/>
    <w:rsid w:val="001E0789"/>
    <w:rsid w:val="00260926"/>
    <w:rsid w:val="002A70D6"/>
    <w:rsid w:val="002F3EBB"/>
    <w:rsid w:val="00307FD1"/>
    <w:rsid w:val="00311FB8"/>
    <w:rsid w:val="003601E7"/>
    <w:rsid w:val="003A1E6F"/>
    <w:rsid w:val="003E2AC0"/>
    <w:rsid w:val="0042552F"/>
    <w:rsid w:val="00433217"/>
    <w:rsid w:val="004C4ACF"/>
    <w:rsid w:val="00511AB9"/>
    <w:rsid w:val="00546FC3"/>
    <w:rsid w:val="00587A2E"/>
    <w:rsid w:val="005A3760"/>
    <w:rsid w:val="005C2B25"/>
    <w:rsid w:val="005E7457"/>
    <w:rsid w:val="00670071"/>
    <w:rsid w:val="006937BE"/>
    <w:rsid w:val="006F5A5A"/>
    <w:rsid w:val="007F6D61"/>
    <w:rsid w:val="00813A41"/>
    <w:rsid w:val="0083010D"/>
    <w:rsid w:val="008F02B3"/>
    <w:rsid w:val="0091619E"/>
    <w:rsid w:val="009212AF"/>
    <w:rsid w:val="00951B12"/>
    <w:rsid w:val="00985CC9"/>
    <w:rsid w:val="00992053"/>
    <w:rsid w:val="00A7512A"/>
    <w:rsid w:val="00B03E3B"/>
    <w:rsid w:val="00B11C81"/>
    <w:rsid w:val="00B23858"/>
    <w:rsid w:val="00B259B2"/>
    <w:rsid w:val="00B46E39"/>
    <w:rsid w:val="00B51FCC"/>
    <w:rsid w:val="00B80AD4"/>
    <w:rsid w:val="00B966F2"/>
    <w:rsid w:val="00BB5DD4"/>
    <w:rsid w:val="00C172E9"/>
    <w:rsid w:val="00C3463F"/>
    <w:rsid w:val="00C4424A"/>
    <w:rsid w:val="00C844E3"/>
    <w:rsid w:val="00CA3A0B"/>
    <w:rsid w:val="00CB6914"/>
    <w:rsid w:val="00D122F8"/>
    <w:rsid w:val="00D12A38"/>
    <w:rsid w:val="00DD3441"/>
    <w:rsid w:val="00DF625E"/>
    <w:rsid w:val="00E95106"/>
    <w:rsid w:val="00EB471C"/>
    <w:rsid w:val="00ED5E2B"/>
    <w:rsid w:val="00ED5F60"/>
    <w:rsid w:val="00F5287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A388"/>
  <w15:docId w15:val="{AEBE24AF-23EB-4E47-B0AB-24539B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2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rsid w:val="00307F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F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FD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 Apostolova</cp:lastModifiedBy>
  <cp:revision>6</cp:revision>
  <dcterms:created xsi:type="dcterms:W3CDTF">2023-10-09T08:21:00Z</dcterms:created>
  <dcterms:modified xsi:type="dcterms:W3CDTF">2023-10-09T08:32:00Z</dcterms:modified>
</cp:coreProperties>
</file>