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3" w:rsidRPr="007C41E6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 w:rsidRPr="007C41E6"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 w:rsidRPr="007C41E6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747"/>
        <w:gridCol w:w="943"/>
        <w:gridCol w:w="20"/>
        <w:gridCol w:w="1080"/>
        <w:gridCol w:w="438"/>
        <w:gridCol w:w="912"/>
        <w:gridCol w:w="720"/>
        <w:gridCol w:w="360"/>
        <w:gridCol w:w="400"/>
        <w:gridCol w:w="1310"/>
        <w:gridCol w:w="1260"/>
        <w:gridCol w:w="1530"/>
        <w:gridCol w:w="1980"/>
      </w:tblGrid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 w:rsidRPr="007C41E6"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770CFE" w:rsidRDefault="002808C9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434C7" w:rsidRPr="00770CFE" w:rsidRDefault="002434C7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434C7" w:rsidRPr="00770CFE" w:rsidRDefault="002434C7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Стоматолошка керамика</w:t>
            </w:r>
          </w:p>
          <w:p w:rsidR="002434C7" w:rsidRPr="00770CFE" w:rsidRDefault="002434C7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10-11</w:t>
            </w:r>
            <w:r w:rsidRPr="00770CFE">
              <w:rPr>
                <w:rFonts w:asciiTheme="majorBidi" w:hAnsiTheme="majorBidi" w:cstheme="majorBidi"/>
              </w:rPr>
              <w:t>h</w:t>
            </w:r>
            <w:r w:rsidRPr="00770CFE">
              <w:rPr>
                <w:rFonts w:asciiTheme="majorBidi" w:hAnsiTheme="majorBidi" w:cstheme="majorBidi"/>
              </w:rPr>
              <w:br/>
            </w:r>
            <w:r w:rsidRPr="00770CFE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770CFE" w:rsidRDefault="002808C9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7C41E6" w:rsidRPr="00770CFE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7C41E6" w:rsidRPr="00770CFE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7C41E6" w:rsidRPr="00770CFE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770CFE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770CFE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D1A83" w:rsidRPr="00770CFE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770CFE" w:rsidRDefault="002808C9" w:rsidP="002808C9">
            <w:pPr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770CFE" w:rsidRDefault="002434C7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2" w:name="_GoBack"/>
            <w:r w:rsidRPr="00770CFE">
              <w:rPr>
                <w:rFonts w:asciiTheme="majorBidi" w:hAnsiTheme="majorBidi" w:cstheme="majorBidi"/>
                <w:lang w:val="mk-MK"/>
              </w:rPr>
              <w:t>Технологија на мобилни протези (ТП)</w:t>
            </w:r>
          </w:p>
          <w:p w:rsidR="002434C7" w:rsidRPr="00770CFE" w:rsidRDefault="002434C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9-10</w:t>
            </w:r>
            <w:r w:rsidRPr="00770CFE">
              <w:rPr>
                <w:rFonts w:asciiTheme="majorBidi" w:hAnsiTheme="majorBidi" w:cstheme="majorBidi"/>
              </w:rPr>
              <w:t>h</w:t>
            </w:r>
          </w:p>
          <w:p w:rsidR="002434C7" w:rsidRPr="00770CFE" w:rsidRDefault="003761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(</w:t>
            </w:r>
            <w:r w:rsidR="002434C7" w:rsidRPr="00770CFE">
              <w:rPr>
                <w:rFonts w:asciiTheme="majorBidi" w:hAnsiTheme="majorBidi" w:cstheme="majorBidi"/>
                <w:b/>
              </w:rPr>
              <w:t>K</w:t>
            </w:r>
            <w:r>
              <w:rPr>
                <w:rFonts w:asciiTheme="majorBidi" w:hAnsiTheme="majorBidi" w:cstheme="majorBidi"/>
                <w:b/>
              </w:rPr>
              <w:t>)</w:t>
            </w:r>
          </w:p>
          <w:bookmarkEnd w:id="2"/>
          <w:p w:rsidR="002808C9" w:rsidRPr="00770CFE" w:rsidRDefault="002808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770CFE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770CFE" w:rsidRDefault="002434C7" w:rsidP="002434C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2434C7" w:rsidRPr="00770CFE" w:rsidRDefault="002434C7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770CFE">
              <w:rPr>
                <w:rFonts w:asciiTheme="majorBidi" w:hAnsiTheme="majorBidi" w:cstheme="majorBidi"/>
                <w:bCs/>
                <w:lang w:val="mk-MK"/>
              </w:rPr>
              <w:t>Скелетирана парцијална протеза 1</w:t>
            </w:r>
            <w:r w:rsidRPr="00770CFE">
              <w:rPr>
                <w:rFonts w:asciiTheme="majorBidi" w:hAnsiTheme="majorBidi" w:cstheme="majorBidi"/>
                <w:bCs/>
                <w:lang w:val="mk-MK"/>
              </w:rPr>
              <w:br/>
              <w:t>10-11</w:t>
            </w:r>
            <w:r w:rsidRPr="00770CFE">
              <w:rPr>
                <w:rFonts w:asciiTheme="majorBidi" w:hAnsiTheme="majorBidi" w:cstheme="majorBidi"/>
                <w:bCs/>
              </w:rPr>
              <w:t>h</w:t>
            </w:r>
            <w:r w:rsidRPr="00770CFE">
              <w:rPr>
                <w:rFonts w:asciiTheme="majorBidi" w:hAnsiTheme="majorBidi" w:cstheme="majorBidi"/>
                <w:bCs/>
              </w:rPr>
              <w:br/>
            </w:r>
            <w:r w:rsidRPr="00770CFE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7C41E6" w:rsidRPr="00770CFE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7C41E6" w:rsidRPr="00770CFE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6B2DDF" w:rsidRPr="00770CFE" w:rsidRDefault="006B2DD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770CFE">
              <w:rPr>
                <w:rFonts w:asciiTheme="majorBidi" w:hAnsiTheme="majorBidi" w:cstheme="majorBidi"/>
                <w:b/>
                <w:bCs/>
                <w:lang w:val="mk-MK"/>
              </w:rPr>
              <w:br/>
            </w:r>
          </w:p>
          <w:p w:rsidR="00A2360E" w:rsidRPr="00770CFE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0E" w:rsidRPr="00770CFE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770CFE" w:rsidRDefault="002434C7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770CFE">
              <w:rPr>
                <w:rFonts w:asciiTheme="majorBidi" w:hAnsiTheme="majorBidi" w:cstheme="majorBidi"/>
                <w:bCs/>
                <w:lang w:val="mk-MK"/>
              </w:rPr>
              <w:t>Геронтостоматологија</w:t>
            </w:r>
          </w:p>
          <w:p w:rsidR="002434C7" w:rsidRPr="00770CFE" w:rsidRDefault="002434C7" w:rsidP="002808C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770CFE">
              <w:rPr>
                <w:rFonts w:asciiTheme="majorBidi" w:hAnsiTheme="majorBidi" w:cstheme="majorBidi"/>
                <w:bCs/>
                <w:lang w:val="mk-MK"/>
              </w:rPr>
              <w:t>10-11</w:t>
            </w:r>
            <w:r w:rsidRPr="00770CFE">
              <w:rPr>
                <w:rFonts w:asciiTheme="majorBidi" w:hAnsiTheme="majorBidi" w:cstheme="majorBidi"/>
                <w:bCs/>
              </w:rPr>
              <w:t>h</w:t>
            </w:r>
            <w:r w:rsidRPr="00770CFE">
              <w:rPr>
                <w:rFonts w:asciiTheme="majorBidi" w:hAnsiTheme="majorBidi" w:cstheme="majorBidi"/>
                <w:bCs/>
              </w:rPr>
              <w:br/>
            </w:r>
            <w:r w:rsidRPr="00770CFE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C7" w:rsidRPr="00770CFE" w:rsidRDefault="002434C7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770CFE">
              <w:rPr>
                <w:rFonts w:asciiTheme="majorBidi" w:hAnsiTheme="majorBidi" w:cstheme="majorBidi"/>
                <w:bCs/>
                <w:lang w:val="mk-MK"/>
              </w:rPr>
              <w:t>Вилично-лицева реконструктивна протетика</w:t>
            </w:r>
          </w:p>
          <w:p w:rsidR="002434C7" w:rsidRPr="00770CFE" w:rsidRDefault="002434C7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770CFE">
              <w:rPr>
                <w:rFonts w:asciiTheme="majorBidi" w:hAnsiTheme="majorBidi" w:cstheme="majorBidi"/>
                <w:bCs/>
                <w:lang w:val="mk-MK"/>
              </w:rPr>
              <w:t>9-10</w:t>
            </w:r>
            <w:r w:rsidRPr="00770CFE">
              <w:rPr>
                <w:rFonts w:asciiTheme="majorBidi" w:hAnsiTheme="majorBidi" w:cstheme="majorBidi"/>
                <w:bCs/>
              </w:rPr>
              <w:t>h</w:t>
            </w:r>
            <w:r w:rsidRPr="00770CFE">
              <w:rPr>
                <w:rFonts w:asciiTheme="majorBidi" w:hAnsiTheme="majorBidi" w:cstheme="majorBidi"/>
                <w:bCs/>
              </w:rPr>
              <w:br/>
            </w:r>
            <w:r w:rsidRPr="00770CFE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2434C7" w:rsidRPr="00770CFE" w:rsidRDefault="002434C7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2434C7" w:rsidRPr="00770CFE" w:rsidRDefault="002434C7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0CFE">
              <w:rPr>
                <w:rFonts w:asciiTheme="majorBidi" w:hAnsiTheme="majorBidi" w:cstheme="majorBidi"/>
                <w:bCs/>
                <w:lang w:val="mk-MK"/>
              </w:rPr>
              <w:t>Протетичка естетика</w:t>
            </w:r>
            <w:r w:rsidRPr="00770CFE">
              <w:rPr>
                <w:rFonts w:asciiTheme="majorBidi" w:hAnsiTheme="majorBidi" w:cstheme="majorBidi"/>
                <w:bCs/>
                <w:lang w:val="mk-MK"/>
              </w:rPr>
              <w:br/>
              <w:t>10-11</w:t>
            </w:r>
            <w:r w:rsidRPr="00770CFE">
              <w:rPr>
                <w:rFonts w:asciiTheme="majorBidi" w:hAnsiTheme="majorBidi" w:cstheme="majorBidi"/>
                <w:bCs/>
              </w:rPr>
              <w:t>h</w:t>
            </w:r>
            <w:r w:rsidRPr="00770CFE">
              <w:rPr>
                <w:rFonts w:asciiTheme="majorBidi" w:hAnsiTheme="majorBidi" w:cstheme="majorBidi"/>
                <w:bCs/>
              </w:rPr>
              <w:br/>
            </w:r>
            <w:r w:rsidRPr="00770CFE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830EEF" w:rsidRPr="00770CFE" w:rsidRDefault="00830EEF" w:rsidP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3" w:rsidRPr="002808C9" w:rsidRDefault="00243A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  <w:p w:rsidR="00830EEF" w:rsidRPr="002808C9" w:rsidRDefault="00830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  <w:lang w:val="mk-MK"/>
              </w:rPr>
            </w:pPr>
          </w:p>
          <w:p w:rsidR="00830EEF" w:rsidRPr="002808C9" w:rsidRDefault="00830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</w:tr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70CFE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70CFE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70CFE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70CFE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70CFE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70CFE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70CFE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70CFE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DE7D38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DE7D38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7C41E6" w:rsidRPr="007C41E6" w:rsidTr="002808C9">
        <w:trPr>
          <w:trHeight w:val="26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770CFE" w:rsidRDefault="002808C9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EE367E" w:rsidRPr="00770CFE" w:rsidRDefault="00EE367E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E" w:rsidRPr="00770CFE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055303" w:rsidRPr="00770CFE" w:rsidRDefault="002434C7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770CFE">
              <w:rPr>
                <w:rFonts w:asciiTheme="majorBidi" w:hAnsiTheme="majorBidi" w:cstheme="majorBidi"/>
                <w:lang w:val="mk-MK"/>
              </w:rPr>
              <w:t>Скелетирана парцијална протеза 2</w:t>
            </w:r>
            <w:r w:rsidRPr="00770CFE">
              <w:rPr>
                <w:rFonts w:asciiTheme="majorBidi" w:hAnsiTheme="majorBidi" w:cstheme="majorBidi"/>
                <w:lang w:val="mk-MK"/>
              </w:rPr>
              <w:br/>
              <w:t>8-9</w:t>
            </w:r>
            <w:r w:rsidRPr="00770CFE">
              <w:rPr>
                <w:rFonts w:asciiTheme="majorBidi" w:hAnsiTheme="majorBidi" w:cstheme="majorBidi"/>
              </w:rPr>
              <w:t>h</w:t>
            </w:r>
            <w:r w:rsidRPr="00770CFE">
              <w:rPr>
                <w:rFonts w:asciiTheme="majorBidi" w:hAnsiTheme="majorBidi" w:cstheme="majorBidi"/>
              </w:rPr>
              <w:br/>
            </w:r>
            <w:r w:rsidRPr="00770CFE"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8" w:rsidRPr="00770CFE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C9" w:rsidRPr="00770CFE" w:rsidRDefault="002808C9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770CFE" w:rsidRDefault="00A2360E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70CFE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8" w:rsidRPr="00770CFE" w:rsidRDefault="00DE7D3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A2360E" w:rsidRPr="00770CFE" w:rsidRDefault="00A2360E" w:rsidP="002434C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70CFE" w:rsidRDefault="002D6D13" w:rsidP="00830EEF">
            <w:pPr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2808C9" w:rsidRDefault="00A2360E" w:rsidP="006B2DD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color w:val="FF0000"/>
              </w:rPr>
            </w:pPr>
          </w:p>
          <w:p w:rsidR="00A2360E" w:rsidRPr="002808C9" w:rsidRDefault="00A2360E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7C41E6" w:rsidRPr="007C41E6" w:rsidTr="002C16C8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830EEF" w:rsidRPr="007C41E6" w:rsidTr="002C16C8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7C41E6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C41E6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Pr="007C41E6" w:rsidRDefault="002D6D13" w:rsidP="002D6D13">
      <w:pPr>
        <w:rPr>
          <w:lang w:val="ru-RU"/>
        </w:rPr>
      </w:pPr>
    </w:p>
    <w:p w:rsidR="006D64AE" w:rsidRPr="007C41E6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7C41E6">
        <w:rPr>
          <w:rFonts w:asciiTheme="majorBidi" w:hAnsiTheme="majorBidi" w:cstheme="majorBidi"/>
          <w:b/>
          <w:bCs/>
        </w:rPr>
        <w:t>A</w:t>
      </w:r>
      <w:r w:rsidRPr="007C41E6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7C41E6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7C41E6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55303"/>
    <w:rsid w:val="002434C7"/>
    <w:rsid w:val="00243AA3"/>
    <w:rsid w:val="002808C9"/>
    <w:rsid w:val="002C16C8"/>
    <w:rsid w:val="002D6D13"/>
    <w:rsid w:val="00322BE8"/>
    <w:rsid w:val="00376123"/>
    <w:rsid w:val="0046442D"/>
    <w:rsid w:val="0046630A"/>
    <w:rsid w:val="005576B8"/>
    <w:rsid w:val="006B2DDF"/>
    <w:rsid w:val="006D1A83"/>
    <w:rsid w:val="006D64AE"/>
    <w:rsid w:val="00735505"/>
    <w:rsid w:val="00770CFE"/>
    <w:rsid w:val="00792E76"/>
    <w:rsid w:val="007C41E6"/>
    <w:rsid w:val="0081286B"/>
    <w:rsid w:val="00830EEF"/>
    <w:rsid w:val="00857EF9"/>
    <w:rsid w:val="008F1626"/>
    <w:rsid w:val="00A2360E"/>
    <w:rsid w:val="00A2687C"/>
    <w:rsid w:val="00AA3D37"/>
    <w:rsid w:val="00C92673"/>
    <w:rsid w:val="00D863D6"/>
    <w:rsid w:val="00DE48A7"/>
    <w:rsid w:val="00DE7D38"/>
    <w:rsid w:val="00E256B1"/>
    <w:rsid w:val="00E51FD6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08D9"/>
  <w15:chartTrackingRefBased/>
  <w15:docId w15:val="{7F48609C-7E5E-440D-B31F-32FFCDD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2023-05-22T06:23:00Z</dcterms:created>
  <dcterms:modified xsi:type="dcterms:W3CDTF">2023-06-22T10:41:00Z</dcterms:modified>
</cp:coreProperties>
</file>